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86D1" w14:textId="0180242B" w:rsidR="00D51327" w:rsidRPr="00B526EC" w:rsidRDefault="00D51327">
      <w:pPr>
        <w:rPr>
          <w:bCs/>
          <w:sz w:val="16"/>
          <w:szCs w:val="16"/>
        </w:rPr>
      </w:pPr>
      <w:r w:rsidRPr="00B526EC">
        <w:rPr>
          <w:rFonts w:hint="eastAsia"/>
          <w:bCs/>
          <w:sz w:val="16"/>
          <w:szCs w:val="16"/>
        </w:rPr>
        <w:t>変更様式第</w:t>
      </w:r>
      <w:r w:rsidR="0059284F" w:rsidRPr="00B526EC">
        <w:rPr>
          <w:rFonts w:hint="eastAsia"/>
          <w:bCs/>
          <w:sz w:val="16"/>
          <w:szCs w:val="16"/>
        </w:rPr>
        <w:t>５</w:t>
      </w:r>
      <w:r w:rsidRPr="00B526EC">
        <w:rPr>
          <w:rFonts w:hint="eastAsia"/>
          <w:bCs/>
          <w:sz w:val="16"/>
          <w:szCs w:val="16"/>
        </w:rPr>
        <w:t>号</w:t>
      </w:r>
      <w:r w:rsidR="006365CB" w:rsidRPr="00B526EC">
        <w:rPr>
          <w:rFonts w:hint="eastAsia"/>
          <w:bCs/>
          <w:sz w:val="16"/>
          <w:szCs w:val="16"/>
        </w:rPr>
        <w:t>（物品の調達等）</w:t>
      </w:r>
    </w:p>
    <w:p w14:paraId="6500BDBD" w14:textId="77777777" w:rsidR="00D51327" w:rsidRPr="00B526EC" w:rsidRDefault="00D51327"/>
    <w:p w14:paraId="687BF63E" w14:textId="77777777" w:rsidR="00D51327" w:rsidRPr="00B526EC" w:rsidRDefault="00D51327">
      <w:pPr>
        <w:jc w:val="center"/>
        <w:rPr>
          <w:b/>
          <w:sz w:val="32"/>
          <w:szCs w:val="32"/>
        </w:rPr>
      </w:pPr>
      <w:r w:rsidRPr="00B526EC">
        <w:rPr>
          <w:rFonts w:hint="eastAsia"/>
          <w:b/>
          <w:sz w:val="32"/>
          <w:szCs w:val="32"/>
        </w:rPr>
        <w:t>物品</w:t>
      </w:r>
      <w:r w:rsidR="002B2D94" w:rsidRPr="00B526EC">
        <w:rPr>
          <w:rFonts w:hint="eastAsia"/>
          <w:b/>
          <w:sz w:val="32"/>
          <w:szCs w:val="32"/>
        </w:rPr>
        <w:t>の調達</w:t>
      </w:r>
      <w:r w:rsidRPr="00B526EC">
        <w:rPr>
          <w:rFonts w:hint="eastAsia"/>
          <w:b/>
          <w:sz w:val="32"/>
          <w:szCs w:val="32"/>
        </w:rPr>
        <w:t>等競争入札参加資格承継承認申請書</w:t>
      </w:r>
    </w:p>
    <w:p w14:paraId="76A288A7" w14:textId="77777777" w:rsidR="00D51327" w:rsidRPr="00B526EC" w:rsidRDefault="00D51327" w:rsidP="007126AC">
      <w:pPr>
        <w:spacing w:line="360" w:lineRule="auto"/>
        <w:ind w:firstLineChars="3085" w:firstLine="6995"/>
      </w:pPr>
      <w:r w:rsidRPr="00B526EC">
        <w:rPr>
          <w:rFonts w:hint="eastAsia"/>
        </w:rPr>
        <w:t xml:space="preserve">　　年　　月　　日</w:t>
      </w:r>
    </w:p>
    <w:p w14:paraId="54617098" w14:textId="77777777" w:rsidR="00D51327" w:rsidRPr="00B526EC" w:rsidRDefault="00556D6F">
      <w:pPr>
        <w:spacing w:line="360" w:lineRule="auto"/>
      </w:pPr>
      <w:r>
        <w:rPr>
          <w:rFonts w:hint="eastAsia"/>
        </w:rPr>
        <w:t xml:space="preserve">　</w:t>
      </w:r>
      <w:r w:rsidR="00FD1365">
        <w:rPr>
          <w:rFonts w:hint="eastAsia"/>
        </w:rPr>
        <w:t>山陽小野田市</w:t>
      </w:r>
      <w:r w:rsidR="00D51327" w:rsidRPr="00B526EC">
        <w:rPr>
          <w:rFonts w:hint="eastAsia"/>
        </w:rPr>
        <w:t xml:space="preserve">長　</w:t>
      </w:r>
      <w:r w:rsidR="00BC4086">
        <w:rPr>
          <w:rFonts w:hint="eastAsia"/>
        </w:rPr>
        <w:t>あて</w:t>
      </w:r>
    </w:p>
    <w:p w14:paraId="39294FDC" w14:textId="77777777" w:rsidR="00D51327" w:rsidRPr="00B526EC" w:rsidRDefault="00D51327">
      <w:pPr>
        <w:spacing w:line="360" w:lineRule="auto"/>
      </w:pPr>
      <w:r w:rsidRPr="00B526EC">
        <w:rPr>
          <w:rFonts w:hint="eastAsia"/>
        </w:rPr>
        <w:t xml:space="preserve">　　　　　　　　　　　　　　　　　　　　　　　〒</w:t>
      </w:r>
    </w:p>
    <w:p w14:paraId="00E98032" w14:textId="77777777" w:rsidR="00D51327" w:rsidRPr="00B526EC" w:rsidRDefault="00D51327">
      <w:r w:rsidRPr="00B526EC">
        <w:rPr>
          <w:rFonts w:hint="eastAsia"/>
        </w:rPr>
        <w:t xml:space="preserve">　　　　　　　　　　　　　　　　住　　　　所</w:t>
      </w:r>
      <w:r w:rsidR="003E6C60">
        <w:rPr>
          <w:rFonts w:hint="eastAsia"/>
        </w:rPr>
        <w:t xml:space="preserve">　</w:t>
      </w:r>
    </w:p>
    <w:p w14:paraId="18E7A667" w14:textId="77777777" w:rsidR="00D51327" w:rsidRPr="00B526EC" w:rsidRDefault="00D51327">
      <w:pPr>
        <w:ind w:firstLineChars="1187" w:firstLine="2691"/>
      </w:pPr>
      <w:r w:rsidRPr="00B526EC">
        <w:rPr>
          <w:rFonts w:hint="eastAsia"/>
        </w:rPr>
        <w:t xml:space="preserve">申請者　</w:t>
      </w:r>
      <w:r w:rsidR="007126AC">
        <w:rPr>
          <w:rFonts w:hint="eastAsia"/>
        </w:rPr>
        <w:t>商号又は名称</w:t>
      </w:r>
      <w:r w:rsidR="003E6C60">
        <w:rPr>
          <w:rFonts w:hint="eastAsia"/>
        </w:rPr>
        <w:t xml:space="preserve">　</w:t>
      </w:r>
    </w:p>
    <w:p w14:paraId="09E785A7" w14:textId="77777777" w:rsidR="003E6C60" w:rsidRDefault="00D51327">
      <w:r w:rsidRPr="00B526EC">
        <w:rPr>
          <w:rFonts w:hint="eastAsia"/>
        </w:rPr>
        <w:t xml:space="preserve">　　　　　　　　　　　　　　　　</w:t>
      </w:r>
      <w:r w:rsidR="007126AC">
        <w:rPr>
          <w:rFonts w:hint="eastAsia"/>
        </w:rPr>
        <w:t>代表者職氏名</w:t>
      </w:r>
      <w:r w:rsidR="00C672C8">
        <w:rPr>
          <w:rFonts w:hint="eastAsia"/>
        </w:rPr>
        <w:t xml:space="preserve">　</w:t>
      </w:r>
    </w:p>
    <w:p w14:paraId="11FF1A8B" w14:textId="77777777" w:rsidR="00D51327" w:rsidRPr="00B526EC" w:rsidRDefault="00A02D51">
      <w:r>
        <w:rPr>
          <w:rFonts w:hint="eastAsia"/>
        </w:rPr>
        <w:t xml:space="preserve">　　　　　　　　　　　　　　　　　　　　　　　</w:t>
      </w:r>
    </w:p>
    <w:p w14:paraId="02AA118A" w14:textId="77777777" w:rsidR="003E6C60" w:rsidRDefault="003E6C60"/>
    <w:p w14:paraId="516F9E75" w14:textId="77777777" w:rsidR="00D51327" w:rsidRPr="00B526EC" w:rsidRDefault="00D51327">
      <w:r w:rsidRPr="00B526EC">
        <w:rPr>
          <w:rFonts w:hint="eastAsia"/>
        </w:rPr>
        <w:t xml:space="preserve">　下記のとおり競争入札参加資格の承継の承認を受けたいので、関係書類を添えて申請します。</w:t>
      </w:r>
    </w:p>
    <w:p w14:paraId="421EBCFE" w14:textId="77777777" w:rsidR="00D51327" w:rsidRPr="00B526EC" w:rsidRDefault="00D51327">
      <w:pPr>
        <w:jc w:val="center"/>
      </w:pPr>
      <w:r w:rsidRPr="00B526EC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2043"/>
        <w:gridCol w:w="908"/>
        <w:gridCol w:w="5660"/>
      </w:tblGrid>
      <w:tr w:rsidR="00D51327" w:rsidRPr="00B526EC" w14:paraId="49DC309D" w14:textId="77777777" w:rsidTr="003E6C60">
        <w:trPr>
          <w:cantSplit/>
          <w:trHeight w:val="96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0454433" w14:textId="77777777" w:rsidR="00D51327" w:rsidRPr="00B526EC" w:rsidRDefault="00D51327" w:rsidP="006F1033">
            <w:r w:rsidRPr="00B526EC">
              <w:rPr>
                <w:rFonts w:hint="eastAsia"/>
              </w:rPr>
              <w:t>競争入札参加資格者</w:t>
            </w:r>
          </w:p>
        </w:tc>
        <w:tc>
          <w:tcPr>
            <w:tcW w:w="2951" w:type="dxa"/>
            <w:gridSpan w:val="2"/>
            <w:tcBorders>
              <w:top w:val="single" w:sz="12" w:space="0" w:color="auto"/>
            </w:tcBorders>
            <w:vAlign w:val="center"/>
          </w:tcPr>
          <w:p w14:paraId="6C562FE4" w14:textId="77777777" w:rsidR="00CD6E6C" w:rsidRDefault="00CD6E6C" w:rsidP="00676B5F">
            <w:pPr>
              <w:spacing w:line="320" w:lineRule="exact"/>
              <w:jc w:val="distribute"/>
            </w:pPr>
            <w:r w:rsidRPr="00B526EC">
              <w:rPr>
                <w:rFonts w:hint="eastAsia"/>
              </w:rPr>
              <w:t>業者種別</w:t>
            </w:r>
          </w:p>
          <w:p w14:paraId="41783617" w14:textId="77777777" w:rsidR="00676B5F" w:rsidRPr="00B526EC" w:rsidRDefault="00676B5F" w:rsidP="00676B5F">
            <w:pPr>
              <w:spacing w:line="320" w:lineRule="exact"/>
              <w:jc w:val="distribute"/>
            </w:pPr>
            <w:r w:rsidRPr="001E0DD2">
              <w:rPr>
                <w:rFonts w:hint="eastAsia"/>
                <w:sz w:val="16"/>
                <w:szCs w:val="20"/>
              </w:rPr>
              <w:t>（該当する番号を○で囲むこと。）</w:t>
            </w:r>
          </w:p>
        </w:tc>
        <w:tc>
          <w:tcPr>
            <w:tcW w:w="56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BFD85D" w14:textId="77777777" w:rsidR="00F65E6B" w:rsidRPr="00B526EC" w:rsidRDefault="00CD6E6C" w:rsidP="00676B5F">
            <w:pPr>
              <w:spacing w:line="240" w:lineRule="exact"/>
              <w:ind w:firstLineChars="200" w:firstLine="453"/>
            </w:pPr>
            <w:r w:rsidRPr="00B526EC">
              <w:rPr>
                <w:rFonts w:hint="eastAsia"/>
              </w:rPr>
              <w:t>１　物品等　　　　　２　業務委託</w:t>
            </w:r>
            <w:r w:rsidR="002B2D94" w:rsidRPr="00B526EC">
              <w:rPr>
                <w:rFonts w:hint="eastAsia"/>
              </w:rPr>
              <w:t>等</w:t>
            </w:r>
          </w:p>
        </w:tc>
      </w:tr>
      <w:tr w:rsidR="00D51327" w:rsidRPr="00B526EC" w14:paraId="0688E25F" w14:textId="77777777" w:rsidTr="003E6C60">
        <w:trPr>
          <w:cantSplit/>
          <w:trHeight w:val="96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1F41E628" w14:textId="77777777" w:rsidR="00D51327" w:rsidRPr="00B526EC" w:rsidRDefault="00D51327"/>
        </w:tc>
        <w:tc>
          <w:tcPr>
            <w:tcW w:w="2951" w:type="dxa"/>
            <w:gridSpan w:val="2"/>
            <w:vAlign w:val="center"/>
          </w:tcPr>
          <w:p w14:paraId="3E274E52" w14:textId="77777777" w:rsidR="00D51327" w:rsidRPr="00B526EC" w:rsidRDefault="00D51327" w:rsidP="00CD6E6C">
            <w:pPr>
              <w:spacing w:line="480" w:lineRule="auto"/>
              <w:jc w:val="distribute"/>
            </w:pPr>
            <w:r w:rsidRPr="00B526EC">
              <w:rPr>
                <w:rFonts w:hint="eastAsia"/>
              </w:rPr>
              <w:t>住所</w:t>
            </w:r>
          </w:p>
        </w:tc>
        <w:tc>
          <w:tcPr>
            <w:tcW w:w="5660" w:type="dxa"/>
            <w:tcBorders>
              <w:right w:val="single" w:sz="12" w:space="0" w:color="auto"/>
            </w:tcBorders>
          </w:tcPr>
          <w:p w14:paraId="04F465B3" w14:textId="77777777" w:rsidR="006F1033" w:rsidRPr="00B526EC" w:rsidRDefault="00D51327">
            <w:r w:rsidRPr="00B526EC">
              <w:rPr>
                <w:rFonts w:hint="eastAsia"/>
              </w:rPr>
              <w:t>〒</w:t>
            </w:r>
          </w:p>
          <w:p w14:paraId="2EEE4990" w14:textId="77777777" w:rsidR="00D51327" w:rsidRPr="00B526EC" w:rsidRDefault="00D51327"/>
        </w:tc>
      </w:tr>
      <w:tr w:rsidR="00D51327" w:rsidRPr="00B526EC" w14:paraId="639B0FE1" w14:textId="77777777" w:rsidTr="003E6C60">
        <w:trPr>
          <w:cantSplit/>
          <w:trHeight w:val="96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4C610DCF" w14:textId="77777777" w:rsidR="00D51327" w:rsidRPr="00B526EC" w:rsidRDefault="00D51327"/>
        </w:tc>
        <w:tc>
          <w:tcPr>
            <w:tcW w:w="2951" w:type="dxa"/>
            <w:gridSpan w:val="2"/>
            <w:vAlign w:val="center"/>
          </w:tcPr>
          <w:p w14:paraId="425B99FD" w14:textId="77777777" w:rsidR="00D51327" w:rsidRPr="00B526EC" w:rsidRDefault="007126AC" w:rsidP="00CD6E6C">
            <w:pPr>
              <w:spacing w:line="480" w:lineRule="auto"/>
              <w:jc w:val="distribute"/>
            </w:pPr>
            <w:r w:rsidRPr="007126AC">
              <w:rPr>
                <w:rFonts w:hint="eastAsia"/>
                <w:spacing w:val="128"/>
                <w:fitText w:val="2724" w:id="-1014345214"/>
              </w:rPr>
              <w:t>商号又は名</w:t>
            </w:r>
            <w:r w:rsidRPr="007126AC">
              <w:rPr>
                <w:rFonts w:hint="eastAsia"/>
                <w:spacing w:val="2"/>
                <w:fitText w:val="2724" w:id="-1014345214"/>
              </w:rPr>
              <w:t>称</w:t>
            </w:r>
          </w:p>
        </w:tc>
        <w:tc>
          <w:tcPr>
            <w:tcW w:w="5660" w:type="dxa"/>
            <w:tcBorders>
              <w:right w:val="single" w:sz="12" w:space="0" w:color="auto"/>
            </w:tcBorders>
          </w:tcPr>
          <w:p w14:paraId="4F2F45F1" w14:textId="77777777" w:rsidR="00D51327" w:rsidRPr="00B526EC" w:rsidRDefault="00D51327">
            <w:pPr>
              <w:spacing w:line="480" w:lineRule="auto"/>
            </w:pPr>
          </w:p>
        </w:tc>
      </w:tr>
      <w:tr w:rsidR="00D51327" w:rsidRPr="00B526EC" w14:paraId="079A853E" w14:textId="77777777" w:rsidTr="003E6C60">
        <w:trPr>
          <w:cantSplit/>
          <w:trHeight w:val="96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4EBD2911" w14:textId="77777777" w:rsidR="00D51327" w:rsidRPr="00B526EC" w:rsidRDefault="00D51327"/>
        </w:tc>
        <w:tc>
          <w:tcPr>
            <w:tcW w:w="2951" w:type="dxa"/>
            <w:gridSpan w:val="2"/>
            <w:vAlign w:val="center"/>
          </w:tcPr>
          <w:p w14:paraId="49DD5475" w14:textId="77777777" w:rsidR="00D51327" w:rsidRPr="00B526EC" w:rsidRDefault="007126AC">
            <w:pPr>
              <w:spacing w:line="480" w:lineRule="auto"/>
              <w:jc w:val="distribute"/>
            </w:pPr>
            <w:r w:rsidRPr="004B3F80">
              <w:rPr>
                <w:rFonts w:hint="eastAsia"/>
                <w:spacing w:val="128"/>
                <w:fitText w:val="2724" w:id="-1014345215"/>
              </w:rPr>
              <w:t>代表者</w:t>
            </w:r>
            <w:r w:rsidR="004B3F80" w:rsidRPr="004B3F80">
              <w:rPr>
                <w:rFonts w:hint="eastAsia"/>
                <w:spacing w:val="128"/>
                <w:fitText w:val="2724" w:id="-1014345215"/>
              </w:rPr>
              <w:t>職</w:t>
            </w:r>
            <w:r w:rsidRPr="004B3F80">
              <w:rPr>
                <w:rFonts w:hint="eastAsia"/>
                <w:spacing w:val="128"/>
                <w:fitText w:val="2724" w:id="-1014345215"/>
              </w:rPr>
              <w:t>氏</w:t>
            </w:r>
            <w:r w:rsidRPr="004B3F80">
              <w:rPr>
                <w:rFonts w:hint="eastAsia"/>
                <w:spacing w:val="2"/>
                <w:fitText w:val="2724" w:id="-1014345215"/>
              </w:rPr>
              <w:t>名</w:t>
            </w:r>
          </w:p>
        </w:tc>
        <w:tc>
          <w:tcPr>
            <w:tcW w:w="5660" w:type="dxa"/>
            <w:tcBorders>
              <w:right w:val="single" w:sz="12" w:space="0" w:color="auto"/>
            </w:tcBorders>
          </w:tcPr>
          <w:p w14:paraId="4AFDD9D4" w14:textId="77777777" w:rsidR="00D51327" w:rsidRPr="00B526EC" w:rsidRDefault="00D51327">
            <w:pPr>
              <w:spacing w:line="480" w:lineRule="auto"/>
            </w:pPr>
          </w:p>
        </w:tc>
      </w:tr>
      <w:tr w:rsidR="00D51327" w:rsidRPr="00B526EC" w14:paraId="4AF4AD0B" w14:textId="77777777" w:rsidTr="002B2D94">
        <w:trPr>
          <w:trHeight w:val="2992"/>
        </w:trPr>
        <w:tc>
          <w:tcPr>
            <w:tcW w:w="249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F64C3A" w14:textId="77777777" w:rsidR="00D51327" w:rsidRPr="00B526EC" w:rsidRDefault="00D51327" w:rsidP="006F1033">
            <w:pPr>
              <w:jc w:val="distribute"/>
            </w:pPr>
            <w:r w:rsidRPr="00B526EC">
              <w:rPr>
                <w:rFonts w:hint="eastAsia"/>
              </w:rPr>
              <w:t>資格承継理由</w:t>
            </w:r>
          </w:p>
        </w:tc>
        <w:tc>
          <w:tcPr>
            <w:tcW w:w="656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CD72974" w14:textId="77777777" w:rsidR="004B3F80" w:rsidRDefault="004B3F80" w:rsidP="003E6C60"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14:paraId="655E45EB" w14:textId="77777777" w:rsidR="004B3F80" w:rsidRDefault="004B3F80" w:rsidP="003E6C60">
            <w:r>
              <w:rPr>
                <w:rFonts w:hint="eastAsia"/>
              </w:rPr>
              <w:t xml:space="preserve">　</w:t>
            </w:r>
          </w:p>
          <w:p w14:paraId="6CAD2F18" w14:textId="77777777" w:rsidR="004B3F80" w:rsidRPr="00B526EC" w:rsidRDefault="004B3F80" w:rsidP="003E6C60"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</w:tbl>
    <w:p w14:paraId="279F6C9E" w14:textId="77777777" w:rsidR="00D93626" w:rsidRDefault="00D93626" w:rsidP="003E6C60">
      <w:pPr>
        <w:snapToGrid w:val="0"/>
        <w:rPr>
          <w:sz w:val="21"/>
          <w:szCs w:val="21"/>
        </w:rPr>
      </w:pPr>
    </w:p>
    <w:p w14:paraId="2A16B946" w14:textId="77777777" w:rsidR="00D93626" w:rsidRDefault="00D93626" w:rsidP="003E6C60">
      <w:pPr>
        <w:snapToGrid w:val="0"/>
        <w:rPr>
          <w:sz w:val="21"/>
          <w:szCs w:val="21"/>
        </w:rPr>
      </w:pPr>
    </w:p>
    <w:p w14:paraId="44CE7E08" w14:textId="77777777" w:rsidR="00D51327" w:rsidRPr="00D93626" w:rsidRDefault="00D93626" w:rsidP="009F6396">
      <w:pPr>
        <w:snapToGrid w:val="0"/>
        <w:spacing w:line="276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D51327" w:rsidRPr="00D93626">
        <w:rPr>
          <w:rFonts w:hint="eastAsia"/>
          <w:sz w:val="21"/>
          <w:szCs w:val="21"/>
        </w:rPr>
        <w:lastRenderedPageBreak/>
        <w:t>記入要領</w:t>
      </w:r>
    </w:p>
    <w:p w14:paraId="40C5DD4F" w14:textId="77777777" w:rsidR="00DC37C0" w:rsidRPr="00D93626" w:rsidRDefault="00D51327" w:rsidP="009F6396">
      <w:pPr>
        <w:snapToGrid w:val="0"/>
        <w:spacing w:line="276" w:lineRule="auto"/>
        <w:ind w:firstLineChars="100" w:firstLine="197"/>
        <w:rPr>
          <w:sz w:val="21"/>
          <w:szCs w:val="21"/>
        </w:rPr>
      </w:pPr>
      <w:r w:rsidRPr="00D93626">
        <w:rPr>
          <w:rFonts w:hint="eastAsia"/>
          <w:sz w:val="21"/>
          <w:szCs w:val="21"/>
        </w:rPr>
        <w:t xml:space="preserve">１　</w:t>
      </w:r>
      <w:r w:rsidR="00036B38">
        <w:rPr>
          <w:rFonts w:hint="eastAsia"/>
          <w:sz w:val="21"/>
          <w:szCs w:val="21"/>
        </w:rPr>
        <w:t>申請者は承継を受ける者（承継人）とします。</w:t>
      </w:r>
    </w:p>
    <w:p w14:paraId="01C808D4" w14:textId="77777777" w:rsidR="00506437" w:rsidRDefault="002B2D94" w:rsidP="00506437">
      <w:pPr>
        <w:snapToGrid w:val="0"/>
        <w:spacing w:line="276" w:lineRule="auto"/>
        <w:ind w:firstLineChars="100" w:firstLine="197"/>
        <w:jc w:val="left"/>
        <w:rPr>
          <w:sz w:val="21"/>
          <w:szCs w:val="21"/>
        </w:rPr>
      </w:pPr>
      <w:r w:rsidRPr="00D93626">
        <w:rPr>
          <w:rFonts w:hint="eastAsia"/>
          <w:sz w:val="21"/>
          <w:szCs w:val="21"/>
        </w:rPr>
        <w:t>２　「競争入札参加資格者」欄は、</w:t>
      </w:r>
      <w:r w:rsidR="00506437">
        <w:rPr>
          <w:rFonts w:hint="eastAsia"/>
          <w:sz w:val="21"/>
          <w:szCs w:val="21"/>
        </w:rPr>
        <w:t>承継される者（</w:t>
      </w:r>
      <w:r w:rsidR="00036B38">
        <w:rPr>
          <w:rFonts w:hint="eastAsia"/>
          <w:sz w:val="21"/>
          <w:szCs w:val="21"/>
        </w:rPr>
        <w:t>被承継人</w:t>
      </w:r>
      <w:r w:rsidR="00506437">
        <w:rPr>
          <w:rFonts w:hint="eastAsia"/>
          <w:sz w:val="21"/>
          <w:szCs w:val="21"/>
        </w:rPr>
        <w:t>）について記入してください。</w:t>
      </w:r>
    </w:p>
    <w:p w14:paraId="72075A6B" w14:textId="77777777" w:rsidR="00506437" w:rsidRDefault="00506437" w:rsidP="00506437">
      <w:pPr>
        <w:snapToGrid w:val="0"/>
        <w:spacing w:line="276" w:lineRule="auto"/>
        <w:ind w:firstLineChars="300" w:firstLine="59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被承継人が複数の場合は、山陽小野田市に登録のある有資格者</w:t>
      </w:r>
      <w:r w:rsidR="002B2D94" w:rsidRPr="00D93626">
        <w:rPr>
          <w:rFonts w:hint="eastAsia"/>
          <w:sz w:val="21"/>
          <w:szCs w:val="21"/>
        </w:rPr>
        <w:t>すべてを記入</w:t>
      </w:r>
      <w:r w:rsidR="00036B38">
        <w:rPr>
          <w:rFonts w:hint="eastAsia"/>
          <w:sz w:val="21"/>
          <w:szCs w:val="21"/>
        </w:rPr>
        <w:t>してください</w:t>
      </w:r>
      <w:r w:rsidR="002B2D94" w:rsidRPr="00D93626">
        <w:rPr>
          <w:rFonts w:hint="eastAsia"/>
          <w:sz w:val="21"/>
          <w:szCs w:val="21"/>
        </w:rPr>
        <w:t>。</w:t>
      </w:r>
    </w:p>
    <w:p w14:paraId="1F24BDED" w14:textId="77777777" w:rsidR="002B2D94" w:rsidRPr="00D93626" w:rsidRDefault="002B2D94" w:rsidP="00506437">
      <w:pPr>
        <w:snapToGrid w:val="0"/>
        <w:spacing w:line="276" w:lineRule="auto"/>
        <w:ind w:firstLineChars="300" w:firstLine="590"/>
        <w:jc w:val="left"/>
        <w:rPr>
          <w:sz w:val="21"/>
          <w:szCs w:val="21"/>
        </w:rPr>
      </w:pPr>
      <w:r w:rsidRPr="00D93626">
        <w:rPr>
          <w:rFonts w:hint="eastAsia"/>
          <w:sz w:val="21"/>
          <w:szCs w:val="21"/>
        </w:rPr>
        <w:t>（</w:t>
      </w:r>
      <w:r w:rsidR="00935B2E" w:rsidRPr="00D93626">
        <w:rPr>
          <w:rFonts w:hint="eastAsia"/>
          <w:sz w:val="21"/>
          <w:szCs w:val="21"/>
        </w:rPr>
        <w:t>欄が不足する</w:t>
      </w:r>
      <w:r w:rsidR="00036B38">
        <w:rPr>
          <w:rFonts w:hint="eastAsia"/>
          <w:sz w:val="21"/>
          <w:szCs w:val="21"/>
        </w:rPr>
        <w:t>場合は、別葉でも可。</w:t>
      </w:r>
      <w:r w:rsidRPr="00D93626">
        <w:rPr>
          <w:rFonts w:hint="eastAsia"/>
          <w:sz w:val="21"/>
          <w:szCs w:val="21"/>
        </w:rPr>
        <w:t>）</w:t>
      </w:r>
    </w:p>
    <w:p w14:paraId="5F96EBA9" w14:textId="77777777" w:rsidR="002B2D94" w:rsidRPr="00D93626" w:rsidRDefault="002B2D94" w:rsidP="009F6396">
      <w:pPr>
        <w:snapToGrid w:val="0"/>
        <w:spacing w:line="276" w:lineRule="auto"/>
        <w:ind w:firstLineChars="100" w:firstLine="197"/>
        <w:rPr>
          <w:sz w:val="21"/>
          <w:szCs w:val="21"/>
        </w:rPr>
      </w:pPr>
      <w:r w:rsidRPr="00D93626">
        <w:rPr>
          <w:rFonts w:hint="eastAsia"/>
          <w:sz w:val="21"/>
          <w:szCs w:val="21"/>
        </w:rPr>
        <w:t>３　変更第</w:t>
      </w:r>
      <w:r w:rsidR="00234F22" w:rsidRPr="00D93626">
        <w:rPr>
          <w:rFonts w:hint="eastAsia"/>
          <w:sz w:val="21"/>
          <w:szCs w:val="21"/>
        </w:rPr>
        <w:t>６</w:t>
      </w:r>
      <w:r w:rsidRPr="00D93626">
        <w:rPr>
          <w:rFonts w:hint="eastAsia"/>
          <w:sz w:val="21"/>
          <w:szCs w:val="21"/>
        </w:rPr>
        <w:t>号</w:t>
      </w:r>
      <w:r w:rsidR="00506437">
        <w:rPr>
          <w:rFonts w:hint="eastAsia"/>
          <w:sz w:val="21"/>
          <w:szCs w:val="21"/>
        </w:rPr>
        <w:t>様式「経営事項引継書」の内容と一致すること</w:t>
      </w:r>
      <w:r w:rsidR="00036B38">
        <w:rPr>
          <w:rFonts w:hint="eastAsia"/>
          <w:sz w:val="21"/>
          <w:szCs w:val="21"/>
        </w:rPr>
        <w:t>。</w:t>
      </w:r>
    </w:p>
    <w:p w14:paraId="3BDBA5EF" w14:textId="77777777" w:rsidR="00D93626" w:rsidRDefault="00D93626" w:rsidP="009F6396">
      <w:pPr>
        <w:snapToGrid w:val="0"/>
        <w:spacing w:line="276" w:lineRule="auto"/>
        <w:jc w:val="left"/>
        <w:rPr>
          <w:rFonts w:ascii="ＭＳ ゴシック" w:eastAsia="ＭＳ ゴシック" w:hAnsi="ＭＳ ゴシック"/>
          <w:b/>
          <w:sz w:val="21"/>
          <w:szCs w:val="21"/>
        </w:rPr>
      </w:pPr>
    </w:p>
    <w:p w14:paraId="74799F1B" w14:textId="77777777" w:rsidR="00D93626" w:rsidRDefault="00D93626" w:rsidP="009F6396">
      <w:pPr>
        <w:snapToGrid w:val="0"/>
        <w:spacing w:line="276" w:lineRule="auto"/>
        <w:jc w:val="left"/>
        <w:rPr>
          <w:rFonts w:ascii="ＭＳ ゴシック" w:eastAsia="ＭＳ ゴシック" w:hAnsi="ＭＳ ゴシック"/>
          <w:b/>
          <w:sz w:val="21"/>
          <w:szCs w:val="21"/>
        </w:rPr>
      </w:pPr>
    </w:p>
    <w:p w14:paraId="78D9D47A" w14:textId="77777777" w:rsidR="00D51327" w:rsidRDefault="00EE106E" w:rsidP="009F6396">
      <w:pPr>
        <w:snapToGrid w:val="0"/>
        <w:spacing w:line="276" w:lineRule="auto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・</w:t>
      </w:r>
      <w:r w:rsidR="00D51327" w:rsidRPr="00C85023">
        <w:rPr>
          <w:rFonts w:ascii="ＭＳ ゴシック" w:eastAsia="ＭＳ ゴシック" w:hAnsi="ＭＳ ゴシック" w:hint="eastAsia"/>
          <w:b/>
          <w:sz w:val="21"/>
          <w:szCs w:val="21"/>
        </w:rPr>
        <w:t>資格の承継承認申請書について</w:t>
      </w:r>
    </w:p>
    <w:p w14:paraId="57B94E52" w14:textId="77777777" w:rsidR="00D51327" w:rsidRPr="00D93626" w:rsidRDefault="00D51327" w:rsidP="009F6396">
      <w:pPr>
        <w:snapToGrid w:val="0"/>
        <w:spacing w:line="276" w:lineRule="auto"/>
        <w:ind w:left="197" w:hangingChars="100" w:hanging="197"/>
        <w:jc w:val="left"/>
        <w:rPr>
          <w:sz w:val="21"/>
          <w:szCs w:val="21"/>
        </w:rPr>
      </w:pPr>
      <w:r w:rsidRPr="00D93626">
        <w:rPr>
          <w:rFonts w:hint="eastAsia"/>
          <w:sz w:val="21"/>
          <w:szCs w:val="21"/>
        </w:rPr>
        <w:t xml:space="preserve">　</w:t>
      </w:r>
      <w:r w:rsidR="00D93626">
        <w:rPr>
          <w:rFonts w:hint="eastAsia"/>
          <w:sz w:val="21"/>
          <w:szCs w:val="21"/>
        </w:rPr>
        <w:t xml:space="preserve">　下記の(1)から(5)</w:t>
      </w:r>
      <w:r w:rsidRPr="00D93626">
        <w:rPr>
          <w:rFonts w:hint="eastAsia"/>
          <w:sz w:val="21"/>
          <w:szCs w:val="21"/>
        </w:rPr>
        <w:t>までの事由に該当することとなった場合に、その承継人は、引き続き入札参加資格を承継することを希望するときは、新規に許可（登録）を受けた後、速やかに「物品</w:t>
      </w:r>
      <w:r w:rsidR="002B2D94" w:rsidRPr="00D93626">
        <w:rPr>
          <w:rFonts w:hint="eastAsia"/>
          <w:sz w:val="21"/>
          <w:szCs w:val="21"/>
        </w:rPr>
        <w:t>の調達</w:t>
      </w:r>
      <w:r w:rsidRPr="00D93626">
        <w:rPr>
          <w:rFonts w:hint="eastAsia"/>
          <w:sz w:val="21"/>
          <w:szCs w:val="21"/>
        </w:rPr>
        <w:t>等競争入札参加資格承継承認申請書」及び「経営事項引継書」を提出してください。提出されないときは、資格を承継することが</w:t>
      </w:r>
      <w:r w:rsidR="00E177E9" w:rsidRPr="00D93626">
        <w:rPr>
          <w:rFonts w:hint="eastAsia"/>
          <w:sz w:val="21"/>
          <w:szCs w:val="21"/>
        </w:rPr>
        <w:t>でき</w:t>
      </w:r>
      <w:r w:rsidR="00036B38">
        <w:rPr>
          <w:rFonts w:hint="eastAsia"/>
          <w:sz w:val="21"/>
          <w:szCs w:val="21"/>
        </w:rPr>
        <w:t>ません</w:t>
      </w:r>
      <w:r w:rsidRPr="00D93626">
        <w:rPr>
          <w:rFonts w:hint="eastAsia"/>
          <w:sz w:val="21"/>
          <w:szCs w:val="21"/>
        </w:rPr>
        <w:t>。</w:t>
      </w:r>
    </w:p>
    <w:p w14:paraId="7AFE7F52" w14:textId="77777777" w:rsidR="0059284F" w:rsidRDefault="0059284F" w:rsidP="009F6396">
      <w:pPr>
        <w:snapToGrid w:val="0"/>
        <w:spacing w:line="276" w:lineRule="auto"/>
        <w:ind w:left="197" w:hangingChars="100" w:hanging="197"/>
        <w:jc w:val="left"/>
        <w:rPr>
          <w:sz w:val="21"/>
          <w:szCs w:val="21"/>
        </w:rPr>
      </w:pPr>
      <w:r w:rsidRPr="00D93626">
        <w:rPr>
          <w:rFonts w:hint="eastAsia"/>
          <w:sz w:val="21"/>
          <w:szCs w:val="21"/>
        </w:rPr>
        <w:t xml:space="preserve">　</w:t>
      </w:r>
      <w:r w:rsidR="00D93626">
        <w:rPr>
          <w:rFonts w:hint="eastAsia"/>
          <w:sz w:val="21"/>
          <w:szCs w:val="21"/>
        </w:rPr>
        <w:t xml:space="preserve">　</w:t>
      </w:r>
      <w:r w:rsidRPr="00D93626">
        <w:rPr>
          <w:rFonts w:hint="eastAsia"/>
          <w:sz w:val="21"/>
          <w:szCs w:val="21"/>
        </w:rPr>
        <w:t>また、</w:t>
      </w:r>
      <w:r w:rsidR="00234F22" w:rsidRPr="00D93626">
        <w:rPr>
          <w:rFonts w:hint="eastAsia"/>
          <w:sz w:val="21"/>
          <w:szCs w:val="21"/>
        </w:rPr>
        <w:t>債権者登録が</w:t>
      </w:r>
      <w:r w:rsidR="00AE24C1" w:rsidRPr="00D93626">
        <w:rPr>
          <w:rFonts w:hint="eastAsia"/>
          <w:sz w:val="21"/>
          <w:szCs w:val="21"/>
        </w:rPr>
        <w:t>既に</w:t>
      </w:r>
      <w:r w:rsidR="00234F22" w:rsidRPr="00D93626">
        <w:rPr>
          <w:rFonts w:hint="eastAsia"/>
          <w:sz w:val="21"/>
          <w:szCs w:val="21"/>
        </w:rPr>
        <w:t>完了されている業者にあっては、その内容を変更する必要があります。詳しくは、</w:t>
      </w:r>
      <w:r w:rsidR="00C85023">
        <w:rPr>
          <w:rFonts w:hint="eastAsia"/>
          <w:sz w:val="21"/>
          <w:szCs w:val="21"/>
        </w:rPr>
        <w:t>山陽小野田</w:t>
      </w:r>
      <w:r w:rsidR="00234F22" w:rsidRPr="00D93626">
        <w:rPr>
          <w:rFonts w:hint="eastAsia"/>
          <w:sz w:val="21"/>
          <w:szCs w:val="21"/>
        </w:rPr>
        <w:t>市出納室</w:t>
      </w:r>
      <w:r w:rsidR="00C85023">
        <w:rPr>
          <w:rFonts w:hint="eastAsia"/>
          <w:sz w:val="21"/>
          <w:szCs w:val="21"/>
        </w:rPr>
        <w:t>（</w:t>
      </w:r>
      <w:r w:rsidR="00C85023">
        <w:rPr>
          <w:rFonts w:hAnsi="ＭＳ 明朝" w:hint="eastAsia"/>
          <w:sz w:val="21"/>
          <w:szCs w:val="21"/>
        </w:rPr>
        <w:t xml:space="preserve">TEL </w:t>
      </w:r>
      <w:r w:rsidR="00C85023" w:rsidRPr="00D93626">
        <w:rPr>
          <w:rFonts w:hAnsi="ＭＳ 明朝" w:hint="eastAsia"/>
          <w:sz w:val="21"/>
          <w:szCs w:val="21"/>
        </w:rPr>
        <w:t>0836-82-1181</w:t>
      </w:r>
      <w:r w:rsidR="00C85023" w:rsidRPr="00D93626">
        <w:rPr>
          <w:rFonts w:hint="eastAsia"/>
          <w:sz w:val="21"/>
          <w:szCs w:val="21"/>
        </w:rPr>
        <w:t>）</w:t>
      </w:r>
      <w:r w:rsidR="00234F22" w:rsidRPr="00D93626">
        <w:rPr>
          <w:rFonts w:hint="eastAsia"/>
          <w:sz w:val="21"/>
          <w:szCs w:val="21"/>
        </w:rPr>
        <w:t>までお問い合わせください。</w:t>
      </w:r>
    </w:p>
    <w:p w14:paraId="10675D56" w14:textId="77777777" w:rsidR="00C85023" w:rsidRPr="00D93626" w:rsidRDefault="00C85023" w:rsidP="009F6396">
      <w:pPr>
        <w:snapToGrid w:val="0"/>
        <w:spacing w:line="276" w:lineRule="auto"/>
        <w:jc w:val="left"/>
        <w:rPr>
          <w:sz w:val="21"/>
          <w:szCs w:val="21"/>
        </w:rPr>
      </w:pPr>
    </w:p>
    <w:p w14:paraId="6874591F" w14:textId="77777777" w:rsidR="00D51327" w:rsidRPr="00D93626" w:rsidRDefault="00D51327" w:rsidP="009F6396">
      <w:pPr>
        <w:snapToGrid w:val="0"/>
        <w:spacing w:line="276" w:lineRule="auto"/>
        <w:ind w:firstLineChars="100" w:firstLine="197"/>
        <w:jc w:val="left"/>
        <w:rPr>
          <w:sz w:val="21"/>
          <w:szCs w:val="21"/>
        </w:rPr>
      </w:pPr>
      <w:r w:rsidRPr="00D93626">
        <w:rPr>
          <w:rFonts w:hint="eastAsia"/>
          <w:sz w:val="21"/>
          <w:szCs w:val="21"/>
        </w:rPr>
        <w:t>※事由及び承継人とは</w:t>
      </w:r>
    </w:p>
    <w:p w14:paraId="528BF2E5" w14:textId="77777777" w:rsidR="00D51327" w:rsidRPr="00D93626" w:rsidRDefault="00C85023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(1) </w:t>
      </w:r>
      <w:r w:rsidR="00D51327" w:rsidRPr="00D93626">
        <w:rPr>
          <w:rFonts w:hint="eastAsia"/>
          <w:sz w:val="21"/>
          <w:szCs w:val="21"/>
        </w:rPr>
        <w:t>個人が死亡したときは、その相続人</w:t>
      </w:r>
    </w:p>
    <w:p w14:paraId="5DF225F6" w14:textId="77777777" w:rsidR="00D51327" w:rsidRPr="00D93626" w:rsidRDefault="00C85023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(2) </w:t>
      </w:r>
      <w:r w:rsidR="00D51327" w:rsidRPr="00D93626">
        <w:rPr>
          <w:rFonts w:hint="eastAsia"/>
          <w:sz w:val="21"/>
          <w:szCs w:val="21"/>
        </w:rPr>
        <w:t>個人が法人を設立したときは、その法人</w:t>
      </w:r>
    </w:p>
    <w:p w14:paraId="2DA7485A" w14:textId="77777777" w:rsidR="00D51327" w:rsidRPr="00D93626" w:rsidRDefault="00C85023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(3) </w:t>
      </w:r>
      <w:r w:rsidR="00D51327" w:rsidRPr="00D93626">
        <w:rPr>
          <w:rFonts w:hint="eastAsia"/>
          <w:sz w:val="21"/>
          <w:szCs w:val="21"/>
        </w:rPr>
        <w:t>個人又は法人が廃業したときは、その営業を譲り受けた者</w:t>
      </w:r>
    </w:p>
    <w:p w14:paraId="058F7373" w14:textId="77777777" w:rsidR="00D51327" w:rsidRPr="00D93626" w:rsidRDefault="00C85023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(4) </w:t>
      </w:r>
      <w:r w:rsidR="00D51327" w:rsidRPr="00D93626">
        <w:rPr>
          <w:rFonts w:hint="eastAsia"/>
          <w:sz w:val="21"/>
          <w:szCs w:val="21"/>
        </w:rPr>
        <w:t>法人が合併したときは、合併後存続する法人</w:t>
      </w:r>
      <w:r w:rsidR="00820D40" w:rsidRPr="00D93626">
        <w:rPr>
          <w:rFonts w:hint="eastAsia"/>
          <w:sz w:val="21"/>
          <w:szCs w:val="21"/>
        </w:rPr>
        <w:t>又は</w:t>
      </w:r>
      <w:r w:rsidR="00D51327" w:rsidRPr="00D93626">
        <w:rPr>
          <w:rFonts w:hint="eastAsia"/>
          <w:sz w:val="21"/>
          <w:szCs w:val="21"/>
        </w:rPr>
        <w:t>合併によって設立した法人</w:t>
      </w:r>
    </w:p>
    <w:p w14:paraId="6B4CB294" w14:textId="77777777" w:rsidR="00D51327" w:rsidRPr="00D93626" w:rsidRDefault="00C85023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(5) </w:t>
      </w:r>
      <w:r w:rsidR="00D51327" w:rsidRPr="00D93626">
        <w:rPr>
          <w:rFonts w:hint="eastAsia"/>
          <w:sz w:val="21"/>
          <w:szCs w:val="21"/>
        </w:rPr>
        <w:t>個人又は法人が企業組合又は協業組合を設立したときは、その企業組合又は協業組合</w:t>
      </w:r>
    </w:p>
    <w:p w14:paraId="786BD39E" w14:textId="77777777" w:rsidR="00D51327" w:rsidRPr="00D93626" w:rsidRDefault="00D51327" w:rsidP="009F6396">
      <w:pPr>
        <w:snapToGrid w:val="0"/>
        <w:spacing w:line="276" w:lineRule="auto"/>
        <w:jc w:val="left"/>
        <w:rPr>
          <w:sz w:val="21"/>
          <w:szCs w:val="21"/>
        </w:rPr>
      </w:pPr>
    </w:p>
    <w:p w14:paraId="5BA25E57" w14:textId="77777777" w:rsidR="00D51327" w:rsidRPr="00D93626" w:rsidRDefault="00D51327" w:rsidP="009F6396">
      <w:pPr>
        <w:snapToGrid w:val="0"/>
        <w:spacing w:line="276" w:lineRule="auto"/>
        <w:jc w:val="left"/>
        <w:rPr>
          <w:sz w:val="21"/>
          <w:szCs w:val="21"/>
        </w:rPr>
      </w:pPr>
    </w:p>
    <w:p w14:paraId="7F0A18E0" w14:textId="77777777" w:rsidR="00C85023" w:rsidRDefault="00EE106E" w:rsidP="009F6396">
      <w:pPr>
        <w:snapToGrid w:val="0"/>
        <w:spacing w:line="276" w:lineRule="auto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・</w:t>
      </w:r>
      <w:r w:rsidR="00C85023">
        <w:rPr>
          <w:rFonts w:ascii="ＭＳ ゴシック" w:eastAsia="ＭＳ ゴシック" w:hAnsi="ＭＳ ゴシック" w:hint="eastAsia"/>
          <w:b/>
          <w:sz w:val="21"/>
          <w:szCs w:val="21"/>
        </w:rPr>
        <w:t>添付書類</w:t>
      </w:r>
    </w:p>
    <w:p w14:paraId="41695172" w14:textId="77777777" w:rsidR="00A241D9" w:rsidRDefault="00C85023" w:rsidP="009F6396">
      <w:pPr>
        <w:snapToGrid w:val="0"/>
        <w:spacing w:line="276" w:lineRule="auto"/>
        <w:ind w:firstLineChars="200" w:firstLine="39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(1) </w:t>
      </w:r>
      <w:r w:rsidR="00546946" w:rsidRPr="00D93626">
        <w:rPr>
          <w:rFonts w:hint="eastAsia"/>
          <w:sz w:val="21"/>
          <w:szCs w:val="21"/>
        </w:rPr>
        <w:t>業務に関し法令上必要とされるもの</w:t>
      </w:r>
      <w:r w:rsidR="00C6704E" w:rsidRPr="00D93626">
        <w:rPr>
          <w:rFonts w:hint="eastAsia"/>
          <w:sz w:val="21"/>
          <w:szCs w:val="21"/>
        </w:rPr>
        <w:t>及び市が審査する上で必要と認める</w:t>
      </w:r>
      <w:r w:rsidR="00546946" w:rsidRPr="00D93626">
        <w:rPr>
          <w:rFonts w:hint="eastAsia"/>
          <w:sz w:val="21"/>
          <w:szCs w:val="21"/>
        </w:rPr>
        <w:t>許可通知書</w:t>
      </w:r>
      <w:r w:rsidR="00A241D9">
        <w:rPr>
          <w:rFonts w:hint="eastAsia"/>
          <w:sz w:val="21"/>
          <w:szCs w:val="21"/>
        </w:rPr>
        <w:t>、許可証明</w:t>
      </w:r>
    </w:p>
    <w:p w14:paraId="006656DD" w14:textId="77777777" w:rsidR="00D51327" w:rsidRPr="00A241D9" w:rsidRDefault="00A241D9" w:rsidP="009F6396">
      <w:pPr>
        <w:snapToGrid w:val="0"/>
        <w:spacing w:line="276" w:lineRule="auto"/>
        <w:ind w:firstLineChars="300" w:firstLine="590"/>
        <w:rPr>
          <w:sz w:val="21"/>
          <w:szCs w:val="21"/>
        </w:rPr>
      </w:pPr>
      <w:r>
        <w:rPr>
          <w:rFonts w:hint="eastAsia"/>
          <w:sz w:val="21"/>
          <w:szCs w:val="21"/>
        </w:rPr>
        <w:t>書、</w:t>
      </w:r>
      <w:r w:rsidR="00D51327" w:rsidRPr="00D93626">
        <w:rPr>
          <w:rFonts w:hint="eastAsia"/>
          <w:sz w:val="21"/>
          <w:szCs w:val="21"/>
        </w:rPr>
        <w:t>登録</w:t>
      </w:r>
      <w:r>
        <w:rPr>
          <w:rFonts w:hint="eastAsia"/>
          <w:sz w:val="21"/>
          <w:szCs w:val="21"/>
        </w:rPr>
        <w:t>通知書、</w:t>
      </w:r>
      <w:r w:rsidR="00C6704E" w:rsidRPr="00D93626">
        <w:rPr>
          <w:rFonts w:hint="eastAsia"/>
          <w:sz w:val="21"/>
          <w:szCs w:val="21"/>
        </w:rPr>
        <w:t>登録証明書</w:t>
      </w:r>
      <w:r w:rsidR="00F22481" w:rsidRPr="00D93626">
        <w:rPr>
          <w:rFonts w:hint="eastAsia"/>
          <w:sz w:val="21"/>
          <w:szCs w:val="21"/>
        </w:rPr>
        <w:t>等</w:t>
      </w:r>
      <w:r w:rsidR="00DE4DFC" w:rsidRPr="00D93626">
        <w:rPr>
          <w:rFonts w:hint="eastAsia"/>
          <w:sz w:val="21"/>
          <w:szCs w:val="21"/>
        </w:rPr>
        <w:t>（写し可）</w:t>
      </w:r>
    </w:p>
    <w:p w14:paraId="711F0498" w14:textId="77777777" w:rsidR="00D51327" w:rsidRPr="00D93626" w:rsidRDefault="00C85023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(2) </w:t>
      </w:r>
      <w:r w:rsidR="002B6867" w:rsidRPr="00D93626">
        <w:rPr>
          <w:rFonts w:hint="eastAsia"/>
          <w:sz w:val="21"/>
          <w:szCs w:val="21"/>
        </w:rPr>
        <w:t>入札参加資格</w:t>
      </w:r>
      <w:r w:rsidR="00820D40" w:rsidRPr="00D93626">
        <w:rPr>
          <w:rFonts w:hint="eastAsia"/>
          <w:sz w:val="21"/>
          <w:szCs w:val="21"/>
        </w:rPr>
        <w:t>審査申請</w:t>
      </w:r>
      <w:r w:rsidR="00A57992" w:rsidRPr="00D93626">
        <w:rPr>
          <w:rFonts w:hint="eastAsia"/>
          <w:sz w:val="21"/>
          <w:szCs w:val="21"/>
        </w:rPr>
        <w:t>登録票</w:t>
      </w:r>
      <w:r w:rsidR="00C6704E" w:rsidRPr="00D93626">
        <w:rPr>
          <w:rFonts w:hint="eastAsia"/>
          <w:sz w:val="21"/>
          <w:szCs w:val="21"/>
        </w:rPr>
        <w:t>（変更様式第</w:t>
      </w:r>
      <w:r w:rsidR="0059284F" w:rsidRPr="00D93626">
        <w:rPr>
          <w:rFonts w:hint="eastAsia"/>
          <w:sz w:val="21"/>
          <w:szCs w:val="21"/>
        </w:rPr>
        <w:t>７</w:t>
      </w:r>
      <w:r w:rsidR="00C6704E" w:rsidRPr="00D93626">
        <w:rPr>
          <w:rFonts w:hint="eastAsia"/>
          <w:sz w:val="21"/>
          <w:szCs w:val="21"/>
        </w:rPr>
        <w:t>号）</w:t>
      </w:r>
    </w:p>
    <w:p w14:paraId="4E0030C8" w14:textId="77777777" w:rsidR="00D51327" w:rsidRPr="00D93626" w:rsidRDefault="00A241D9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(3) </w:t>
      </w:r>
      <w:r w:rsidR="004B408A" w:rsidRPr="00D93626">
        <w:rPr>
          <w:rFonts w:hint="eastAsia"/>
          <w:sz w:val="21"/>
          <w:szCs w:val="21"/>
        </w:rPr>
        <w:t>使用</w:t>
      </w:r>
      <w:r w:rsidR="002B6867" w:rsidRPr="00D93626">
        <w:rPr>
          <w:rFonts w:hint="eastAsia"/>
          <w:sz w:val="21"/>
          <w:szCs w:val="21"/>
        </w:rPr>
        <w:t>印鑑</w:t>
      </w:r>
      <w:r>
        <w:rPr>
          <w:rFonts w:hint="eastAsia"/>
          <w:sz w:val="21"/>
          <w:szCs w:val="21"/>
        </w:rPr>
        <w:t>届</w:t>
      </w:r>
      <w:r w:rsidR="00D51327" w:rsidRPr="00D93626">
        <w:rPr>
          <w:rFonts w:hint="eastAsia"/>
          <w:sz w:val="21"/>
          <w:szCs w:val="21"/>
        </w:rPr>
        <w:t>（変更様式第</w:t>
      </w:r>
      <w:r w:rsidR="0059284F" w:rsidRPr="00D93626">
        <w:rPr>
          <w:rFonts w:hint="eastAsia"/>
          <w:sz w:val="21"/>
          <w:szCs w:val="21"/>
        </w:rPr>
        <w:t>８</w:t>
      </w:r>
      <w:r w:rsidR="00D51327" w:rsidRPr="00D93626">
        <w:rPr>
          <w:rFonts w:hint="eastAsia"/>
          <w:sz w:val="21"/>
          <w:szCs w:val="21"/>
        </w:rPr>
        <w:t>号）</w:t>
      </w:r>
      <w:r w:rsidRPr="00D93626">
        <w:rPr>
          <w:rFonts w:hint="eastAsia"/>
          <w:sz w:val="21"/>
          <w:szCs w:val="21"/>
        </w:rPr>
        <w:t>（写し不可）</w:t>
      </w:r>
    </w:p>
    <w:p w14:paraId="785C50BB" w14:textId="77777777" w:rsidR="00D51327" w:rsidRPr="00D93626" w:rsidRDefault="00A241D9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(4) 委任状</w:t>
      </w:r>
      <w:r w:rsidR="00D51327" w:rsidRPr="00D93626">
        <w:rPr>
          <w:rFonts w:hint="eastAsia"/>
          <w:sz w:val="21"/>
          <w:szCs w:val="21"/>
        </w:rPr>
        <w:t>（変更様式第</w:t>
      </w:r>
      <w:r w:rsidR="002E1885" w:rsidRPr="00D93626">
        <w:rPr>
          <w:rFonts w:hint="eastAsia"/>
          <w:sz w:val="21"/>
          <w:szCs w:val="21"/>
        </w:rPr>
        <w:t>３</w:t>
      </w:r>
      <w:r w:rsidR="00D51327" w:rsidRPr="00D93626">
        <w:rPr>
          <w:rFonts w:hint="eastAsia"/>
          <w:sz w:val="21"/>
          <w:szCs w:val="21"/>
        </w:rPr>
        <w:t>号）</w:t>
      </w:r>
      <w:r>
        <w:rPr>
          <w:rFonts w:hint="eastAsia"/>
          <w:sz w:val="21"/>
          <w:szCs w:val="21"/>
        </w:rPr>
        <w:t>（写し不可）※</w:t>
      </w:r>
      <w:r w:rsidR="00BC4086" w:rsidRPr="00D93626">
        <w:rPr>
          <w:rFonts w:hint="eastAsia"/>
          <w:sz w:val="21"/>
          <w:szCs w:val="21"/>
        </w:rPr>
        <w:t>営業所や支店に年間委任しない場合は、</w:t>
      </w:r>
      <w:r>
        <w:rPr>
          <w:rFonts w:hint="eastAsia"/>
          <w:sz w:val="21"/>
          <w:szCs w:val="21"/>
        </w:rPr>
        <w:t>添付</w:t>
      </w:r>
      <w:r w:rsidR="00BC4086" w:rsidRPr="00D93626">
        <w:rPr>
          <w:rFonts w:hint="eastAsia"/>
          <w:sz w:val="21"/>
          <w:szCs w:val="21"/>
        </w:rPr>
        <w:t>不要</w:t>
      </w:r>
    </w:p>
    <w:p w14:paraId="0891FB3E" w14:textId="77777777" w:rsidR="00A241D9" w:rsidRDefault="00A241D9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(5) 法人の場合は、</w:t>
      </w:r>
      <w:r w:rsidR="00D51327" w:rsidRPr="00D93626">
        <w:rPr>
          <w:rFonts w:hint="eastAsia"/>
          <w:sz w:val="21"/>
          <w:szCs w:val="21"/>
        </w:rPr>
        <w:t>商業登記簿謄本又は履歴事項全部証明書（写し可</w:t>
      </w:r>
      <w:r w:rsidR="002B2D94" w:rsidRPr="00D93626">
        <w:rPr>
          <w:rFonts w:hint="eastAsia"/>
          <w:sz w:val="21"/>
          <w:szCs w:val="21"/>
        </w:rPr>
        <w:t>。</w:t>
      </w:r>
      <w:r w:rsidR="00957A18" w:rsidRPr="00D93626">
        <w:rPr>
          <w:rFonts w:hint="eastAsia"/>
          <w:sz w:val="21"/>
          <w:szCs w:val="21"/>
        </w:rPr>
        <w:t>受付</w:t>
      </w:r>
      <w:r w:rsidR="002B2D94" w:rsidRPr="00D93626">
        <w:rPr>
          <w:rFonts w:hint="eastAsia"/>
          <w:sz w:val="21"/>
          <w:szCs w:val="21"/>
        </w:rPr>
        <w:t>日前３カ月以内の日付</w:t>
      </w:r>
    </w:p>
    <w:p w14:paraId="63601CD0" w14:textId="77777777" w:rsidR="00A241D9" w:rsidRDefault="00A241D9" w:rsidP="009F6396">
      <w:pPr>
        <w:snapToGrid w:val="0"/>
        <w:spacing w:line="276" w:lineRule="auto"/>
        <w:ind w:leftChars="300" w:left="68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のもの）</w:t>
      </w:r>
    </w:p>
    <w:p w14:paraId="793E469A" w14:textId="77777777" w:rsidR="00D51327" w:rsidRPr="00D93626" w:rsidRDefault="00A241D9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(6) 個人の場合</w:t>
      </w:r>
      <w:r w:rsidR="009F6396">
        <w:rPr>
          <w:rFonts w:hint="eastAsia"/>
          <w:sz w:val="21"/>
          <w:szCs w:val="21"/>
        </w:rPr>
        <w:t>は</w:t>
      </w:r>
      <w:r>
        <w:rPr>
          <w:rFonts w:hint="eastAsia"/>
          <w:sz w:val="21"/>
          <w:szCs w:val="21"/>
        </w:rPr>
        <w:t>、</w:t>
      </w:r>
      <w:r w:rsidR="00D51327" w:rsidRPr="00D93626">
        <w:rPr>
          <w:rFonts w:hint="eastAsia"/>
          <w:sz w:val="21"/>
          <w:szCs w:val="21"/>
        </w:rPr>
        <w:t>誓約書（変更様式第</w:t>
      </w:r>
      <w:r w:rsidR="002E1885" w:rsidRPr="00D93626">
        <w:rPr>
          <w:rFonts w:hint="eastAsia"/>
          <w:sz w:val="21"/>
          <w:szCs w:val="21"/>
        </w:rPr>
        <w:t>４</w:t>
      </w:r>
      <w:r w:rsidR="00D51327" w:rsidRPr="00D93626">
        <w:rPr>
          <w:rFonts w:hint="eastAsia"/>
          <w:sz w:val="21"/>
          <w:szCs w:val="21"/>
        </w:rPr>
        <w:t>号）（写し不可）</w:t>
      </w:r>
      <w:r w:rsidR="002B2D94" w:rsidRPr="00D93626">
        <w:rPr>
          <w:rFonts w:hint="eastAsia"/>
          <w:sz w:val="21"/>
          <w:szCs w:val="21"/>
        </w:rPr>
        <w:t xml:space="preserve">　</w:t>
      </w:r>
    </w:p>
    <w:p w14:paraId="6527897D" w14:textId="77777777" w:rsidR="00D51327" w:rsidRPr="00D93626" w:rsidRDefault="00A241D9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(7) </w:t>
      </w:r>
      <w:r w:rsidR="00D51327" w:rsidRPr="00D93626">
        <w:rPr>
          <w:rFonts w:hint="eastAsia"/>
          <w:sz w:val="21"/>
          <w:szCs w:val="21"/>
        </w:rPr>
        <w:t>被承継人の終了貸借対照表・損益計算書と承継人の開始貸借対照表（写し可）</w:t>
      </w:r>
    </w:p>
    <w:p w14:paraId="38D270E1" w14:textId="77777777" w:rsidR="00D51327" w:rsidRPr="00D93626" w:rsidRDefault="00A241D9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(8) </w:t>
      </w:r>
      <w:r w:rsidR="00D51327" w:rsidRPr="00D93626">
        <w:rPr>
          <w:rFonts w:hint="eastAsia"/>
          <w:sz w:val="21"/>
          <w:szCs w:val="21"/>
        </w:rPr>
        <w:t>営業譲渡の場合は、譲渡協定書等譲渡内容が確認できるもの（写し可）</w:t>
      </w:r>
    </w:p>
    <w:p w14:paraId="7C4133DD" w14:textId="77777777" w:rsidR="00D51327" w:rsidRPr="00D93626" w:rsidRDefault="00A241D9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(9) </w:t>
      </w:r>
      <w:r w:rsidR="00D51327" w:rsidRPr="00D93626">
        <w:rPr>
          <w:rFonts w:hint="eastAsia"/>
          <w:sz w:val="21"/>
          <w:szCs w:val="21"/>
        </w:rPr>
        <w:t>合併の場合は、合併契約書（写し可）</w:t>
      </w:r>
    </w:p>
    <w:p w14:paraId="6C6F941A" w14:textId="77777777" w:rsidR="001D3FAD" w:rsidRPr="00D93626" w:rsidRDefault="00A241D9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(10) </w:t>
      </w:r>
      <w:r w:rsidR="00D51327" w:rsidRPr="00D93626">
        <w:rPr>
          <w:rFonts w:hint="eastAsia"/>
          <w:sz w:val="21"/>
          <w:szCs w:val="21"/>
        </w:rPr>
        <w:t>経営事項引継書（変更様式第</w:t>
      </w:r>
      <w:r w:rsidR="0059284F" w:rsidRPr="00D93626">
        <w:rPr>
          <w:rFonts w:hint="eastAsia"/>
          <w:sz w:val="21"/>
          <w:szCs w:val="21"/>
        </w:rPr>
        <w:t>６</w:t>
      </w:r>
      <w:r w:rsidR="00D51327" w:rsidRPr="00D93626">
        <w:rPr>
          <w:rFonts w:hint="eastAsia"/>
          <w:sz w:val="21"/>
          <w:szCs w:val="21"/>
        </w:rPr>
        <w:t>号）</w:t>
      </w:r>
    </w:p>
    <w:p w14:paraId="0F919C2A" w14:textId="77777777" w:rsidR="001D3FAD" w:rsidRPr="00D93626" w:rsidRDefault="00A241D9" w:rsidP="009F6396">
      <w:pPr>
        <w:snapToGrid w:val="0"/>
        <w:spacing w:line="276" w:lineRule="auto"/>
        <w:ind w:firstLineChars="400" w:firstLine="78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DE4DFC" w:rsidRPr="00D93626">
        <w:rPr>
          <w:rFonts w:hint="eastAsia"/>
          <w:sz w:val="21"/>
          <w:szCs w:val="21"/>
        </w:rPr>
        <w:t>種目</w:t>
      </w:r>
      <w:r w:rsidR="001D3FAD" w:rsidRPr="00D93626">
        <w:rPr>
          <w:rFonts w:hint="eastAsia"/>
          <w:sz w:val="21"/>
          <w:szCs w:val="21"/>
        </w:rPr>
        <w:t>等</w:t>
      </w:r>
      <w:r w:rsidR="00DE4DFC" w:rsidRPr="00D93626">
        <w:rPr>
          <w:rFonts w:hint="eastAsia"/>
          <w:sz w:val="21"/>
          <w:szCs w:val="21"/>
        </w:rPr>
        <w:t>を変更する場合は、業者カード（変更様式第９、１０号）</w:t>
      </w:r>
      <w:r w:rsidR="004E78BD" w:rsidRPr="00D93626">
        <w:rPr>
          <w:rFonts w:hint="eastAsia"/>
          <w:sz w:val="21"/>
          <w:szCs w:val="21"/>
        </w:rPr>
        <w:t>を作成し</w:t>
      </w:r>
      <w:r w:rsidR="001D3FAD" w:rsidRPr="00D93626">
        <w:rPr>
          <w:rFonts w:hint="eastAsia"/>
          <w:sz w:val="21"/>
          <w:szCs w:val="21"/>
        </w:rPr>
        <w:t>提出</w:t>
      </w:r>
      <w:r w:rsidR="004E78BD" w:rsidRPr="00D93626">
        <w:rPr>
          <w:rFonts w:hint="eastAsia"/>
          <w:sz w:val="21"/>
          <w:szCs w:val="21"/>
        </w:rPr>
        <w:t>してください。</w:t>
      </w:r>
    </w:p>
    <w:p w14:paraId="6020AE54" w14:textId="77777777" w:rsidR="00A241D9" w:rsidRDefault="00BC4086" w:rsidP="009F6396">
      <w:pPr>
        <w:snapToGrid w:val="0"/>
        <w:spacing w:line="276" w:lineRule="auto"/>
        <w:ind w:firstLineChars="497" w:firstLine="978"/>
        <w:jc w:val="left"/>
        <w:rPr>
          <w:sz w:val="21"/>
          <w:szCs w:val="21"/>
        </w:rPr>
      </w:pPr>
      <w:r w:rsidRPr="00D93626">
        <w:rPr>
          <w:rFonts w:hint="eastAsia"/>
          <w:sz w:val="21"/>
          <w:szCs w:val="21"/>
        </w:rPr>
        <w:t>希望順位の変更はできません。</w:t>
      </w:r>
    </w:p>
    <w:p w14:paraId="60CCB9C2" w14:textId="77777777" w:rsidR="002B2D94" w:rsidRPr="00D93626" w:rsidRDefault="00A241D9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(11) 実印の印鑑証明書（写し可。</w:t>
      </w:r>
      <w:r w:rsidR="00957A18" w:rsidRPr="00D93626">
        <w:rPr>
          <w:rFonts w:hint="eastAsia"/>
          <w:sz w:val="21"/>
          <w:szCs w:val="21"/>
        </w:rPr>
        <w:t>受付</w:t>
      </w:r>
      <w:r w:rsidR="002B2D94" w:rsidRPr="00D93626">
        <w:rPr>
          <w:rFonts w:hint="eastAsia"/>
          <w:sz w:val="21"/>
          <w:szCs w:val="21"/>
        </w:rPr>
        <w:t>日前３カ月以内の日付のもの）</w:t>
      </w:r>
    </w:p>
    <w:p w14:paraId="28FF413D" w14:textId="77777777" w:rsidR="0059284F" w:rsidRDefault="00A241D9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(12) 法人の場合</w:t>
      </w:r>
      <w:r w:rsidR="009F6396">
        <w:rPr>
          <w:rFonts w:hint="eastAsia"/>
          <w:sz w:val="21"/>
          <w:szCs w:val="21"/>
        </w:rPr>
        <w:t>は</w:t>
      </w:r>
      <w:r>
        <w:rPr>
          <w:rFonts w:hint="eastAsia"/>
          <w:sz w:val="21"/>
          <w:szCs w:val="21"/>
        </w:rPr>
        <w:t>、暴力団排除に関する誓約書</w:t>
      </w:r>
      <w:r w:rsidR="00820D40" w:rsidRPr="00D93626">
        <w:rPr>
          <w:rFonts w:hint="eastAsia"/>
          <w:sz w:val="21"/>
          <w:szCs w:val="21"/>
        </w:rPr>
        <w:t>（変更様式第１１号）</w:t>
      </w:r>
      <w:r>
        <w:rPr>
          <w:rFonts w:hint="eastAsia"/>
          <w:sz w:val="21"/>
          <w:szCs w:val="21"/>
        </w:rPr>
        <w:t>（写し不可）</w:t>
      </w:r>
    </w:p>
    <w:p w14:paraId="36A1F82F" w14:textId="6EA8A3E9" w:rsidR="003664DD" w:rsidRPr="003664DD" w:rsidRDefault="003664DD" w:rsidP="009F6396">
      <w:pPr>
        <w:snapToGrid w:val="0"/>
        <w:spacing w:line="276" w:lineRule="auto"/>
        <w:ind w:firstLineChars="200" w:firstLine="393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sz w:val="21"/>
          <w:szCs w:val="21"/>
        </w:rPr>
        <w:t xml:space="preserve">13) </w:t>
      </w:r>
      <w:r>
        <w:rPr>
          <w:rFonts w:hint="eastAsia"/>
          <w:sz w:val="21"/>
          <w:szCs w:val="21"/>
        </w:rPr>
        <w:t>承継人が市内業者（本社が山陽小野田市内にある業者）の場合は、山陽小野田市の納税証明</w:t>
      </w:r>
    </w:p>
    <w:p w14:paraId="7BCE72D8" w14:textId="7E4B33C7" w:rsidR="003664DD" w:rsidRPr="003664DD" w:rsidRDefault="003664DD" w:rsidP="003664DD">
      <w:pPr>
        <w:snapToGrid w:val="0"/>
        <w:spacing w:line="276" w:lineRule="auto"/>
        <w:ind w:leftChars="107" w:left="243"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書「未納額のないことの証明書」（写し可）</w:t>
      </w:r>
    </w:p>
    <w:p w14:paraId="04CEAEEA" w14:textId="77777777" w:rsidR="003664DD" w:rsidRDefault="003664DD" w:rsidP="003664DD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(14) 承継人が準市内業者（本社は市外にあるが、山陽小野田市内に営業所・支店のある業者）の場</w:t>
      </w:r>
    </w:p>
    <w:p w14:paraId="08190461" w14:textId="77777777" w:rsidR="003664DD" w:rsidRDefault="003664DD" w:rsidP="003664DD">
      <w:pPr>
        <w:snapToGrid w:val="0"/>
        <w:spacing w:line="276" w:lineRule="auto"/>
        <w:ind w:firstLineChars="300" w:firstLine="590"/>
        <w:rPr>
          <w:sz w:val="21"/>
          <w:szCs w:val="21"/>
        </w:rPr>
      </w:pPr>
      <w:r>
        <w:rPr>
          <w:rFonts w:hint="eastAsia"/>
          <w:sz w:val="21"/>
          <w:szCs w:val="21"/>
        </w:rPr>
        <w:t>合は、</w:t>
      </w:r>
      <w:r w:rsidRPr="00220BEC">
        <w:rPr>
          <w:rFonts w:hint="eastAsia"/>
          <w:sz w:val="21"/>
          <w:szCs w:val="21"/>
        </w:rPr>
        <w:t>店舗・事務所の現況写真</w:t>
      </w:r>
      <w:r>
        <w:rPr>
          <w:rFonts w:hint="eastAsia"/>
          <w:sz w:val="21"/>
          <w:szCs w:val="21"/>
        </w:rPr>
        <w:t>（変更様式第１２号）と、山陽小野田市の納税証明書「未納額</w:t>
      </w:r>
    </w:p>
    <w:p w14:paraId="42C9A7A6" w14:textId="77777777" w:rsidR="003664DD" w:rsidRPr="00D93626" w:rsidRDefault="003664DD" w:rsidP="003664DD">
      <w:pPr>
        <w:snapToGrid w:val="0"/>
        <w:spacing w:line="276" w:lineRule="auto"/>
        <w:ind w:firstLineChars="300" w:firstLine="590"/>
        <w:rPr>
          <w:sz w:val="21"/>
          <w:szCs w:val="21"/>
        </w:rPr>
      </w:pPr>
      <w:r>
        <w:rPr>
          <w:rFonts w:hint="eastAsia"/>
          <w:sz w:val="21"/>
          <w:szCs w:val="21"/>
        </w:rPr>
        <w:t>のないことの証明書」（写し可）</w:t>
      </w:r>
    </w:p>
    <w:p w14:paraId="16AAFF5C" w14:textId="77777777" w:rsidR="003664DD" w:rsidRPr="003664DD" w:rsidRDefault="003664DD" w:rsidP="009F6396">
      <w:pPr>
        <w:snapToGrid w:val="0"/>
        <w:spacing w:line="276" w:lineRule="auto"/>
        <w:ind w:firstLineChars="200" w:firstLine="393"/>
        <w:jc w:val="left"/>
        <w:rPr>
          <w:rFonts w:hint="eastAsia"/>
          <w:sz w:val="21"/>
          <w:szCs w:val="21"/>
        </w:rPr>
      </w:pPr>
    </w:p>
    <w:p w14:paraId="5E3E9F23" w14:textId="77777777" w:rsidR="00820D40" w:rsidRPr="00220BEC" w:rsidRDefault="00820D40" w:rsidP="009F6396">
      <w:pPr>
        <w:snapToGrid w:val="0"/>
        <w:spacing w:line="276" w:lineRule="auto"/>
        <w:jc w:val="left"/>
        <w:rPr>
          <w:sz w:val="21"/>
          <w:szCs w:val="21"/>
        </w:rPr>
      </w:pPr>
    </w:p>
    <w:sectPr w:rsidR="00820D40" w:rsidRPr="00220BEC" w:rsidSect="00D93626">
      <w:pgSz w:w="11906" w:h="16838" w:code="9"/>
      <w:pgMar w:top="851" w:right="1418" w:bottom="851" w:left="1418" w:header="851" w:footer="992" w:gutter="0"/>
      <w:cols w:space="425"/>
      <w:docGrid w:type="linesAndChars" w:linePitch="43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4D48C" w14:textId="77777777" w:rsidR="006B1CBD" w:rsidRDefault="006B1CBD" w:rsidP="00C672C8">
      <w:r>
        <w:separator/>
      </w:r>
    </w:p>
  </w:endnote>
  <w:endnote w:type="continuationSeparator" w:id="0">
    <w:p w14:paraId="272B2815" w14:textId="77777777" w:rsidR="006B1CBD" w:rsidRDefault="006B1CBD" w:rsidP="00C6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BDAF5" w14:textId="77777777" w:rsidR="006B1CBD" w:rsidRDefault="006B1CBD" w:rsidP="00C672C8">
      <w:r>
        <w:separator/>
      </w:r>
    </w:p>
  </w:footnote>
  <w:footnote w:type="continuationSeparator" w:id="0">
    <w:p w14:paraId="695A763D" w14:textId="77777777" w:rsidR="006B1CBD" w:rsidRDefault="006B1CBD" w:rsidP="00C67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F40DD"/>
    <w:multiLevelType w:val="hybridMultilevel"/>
    <w:tmpl w:val="113EC0F4"/>
    <w:lvl w:ilvl="0" w:tplc="1556C7C2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EA6E6F"/>
    <w:multiLevelType w:val="hybridMultilevel"/>
    <w:tmpl w:val="BF605DC2"/>
    <w:lvl w:ilvl="0" w:tplc="B19EAA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B25B46"/>
    <w:multiLevelType w:val="hybridMultilevel"/>
    <w:tmpl w:val="EF541AF2"/>
    <w:lvl w:ilvl="0" w:tplc="2F148E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8B2460"/>
    <w:multiLevelType w:val="hybridMultilevel"/>
    <w:tmpl w:val="14D20454"/>
    <w:lvl w:ilvl="0" w:tplc="7D245504">
      <w:numFmt w:val="bullet"/>
      <w:lvlText w:val="○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85649955">
    <w:abstractNumId w:val="1"/>
  </w:num>
  <w:num w:numId="2" w16cid:durableId="2136172547">
    <w:abstractNumId w:val="3"/>
  </w:num>
  <w:num w:numId="3" w16cid:durableId="33193391">
    <w:abstractNumId w:val="2"/>
  </w:num>
  <w:num w:numId="4" w16cid:durableId="172687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16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1327"/>
    <w:rsid w:val="00036B38"/>
    <w:rsid w:val="000525C5"/>
    <w:rsid w:val="00053CEA"/>
    <w:rsid w:val="00143932"/>
    <w:rsid w:val="00175739"/>
    <w:rsid w:val="001A67A9"/>
    <w:rsid w:val="001B4A85"/>
    <w:rsid w:val="001D3FAD"/>
    <w:rsid w:val="002054E8"/>
    <w:rsid w:val="00220BEC"/>
    <w:rsid w:val="00234F22"/>
    <w:rsid w:val="00271E22"/>
    <w:rsid w:val="002B2D94"/>
    <w:rsid w:val="002B6867"/>
    <w:rsid w:val="002E1885"/>
    <w:rsid w:val="00347075"/>
    <w:rsid w:val="0035571A"/>
    <w:rsid w:val="003664DD"/>
    <w:rsid w:val="003D59CB"/>
    <w:rsid w:val="003E6C60"/>
    <w:rsid w:val="004B3F80"/>
    <w:rsid w:val="004B408A"/>
    <w:rsid w:val="004E78BD"/>
    <w:rsid w:val="004F1895"/>
    <w:rsid w:val="00506437"/>
    <w:rsid w:val="005211F1"/>
    <w:rsid w:val="00522375"/>
    <w:rsid w:val="00546946"/>
    <w:rsid w:val="00556D6F"/>
    <w:rsid w:val="0059284F"/>
    <w:rsid w:val="005E31BA"/>
    <w:rsid w:val="005F279C"/>
    <w:rsid w:val="00604D03"/>
    <w:rsid w:val="006365CB"/>
    <w:rsid w:val="00665329"/>
    <w:rsid w:val="00676B5F"/>
    <w:rsid w:val="00697C2D"/>
    <w:rsid w:val="006B1CBD"/>
    <w:rsid w:val="006F1033"/>
    <w:rsid w:val="007126AC"/>
    <w:rsid w:val="007308C1"/>
    <w:rsid w:val="00751195"/>
    <w:rsid w:val="007E1A3A"/>
    <w:rsid w:val="00820D40"/>
    <w:rsid w:val="00917ED4"/>
    <w:rsid w:val="00935B2E"/>
    <w:rsid w:val="00957A18"/>
    <w:rsid w:val="009F6396"/>
    <w:rsid w:val="00A02D51"/>
    <w:rsid w:val="00A241D9"/>
    <w:rsid w:val="00A57992"/>
    <w:rsid w:val="00AA7FEB"/>
    <w:rsid w:val="00AE24C1"/>
    <w:rsid w:val="00B24F26"/>
    <w:rsid w:val="00B526EC"/>
    <w:rsid w:val="00BC4086"/>
    <w:rsid w:val="00C16D00"/>
    <w:rsid w:val="00C235AB"/>
    <w:rsid w:val="00C6704E"/>
    <w:rsid w:val="00C672C8"/>
    <w:rsid w:val="00C85023"/>
    <w:rsid w:val="00CB3987"/>
    <w:rsid w:val="00CD6E6C"/>
    <w:rsid w:val="00D51327"/>
    <w:rsid w:val="00D578DC"/>
    <w:rsid w:val="00D93626"/>
    <w:rsid w:val="00D93F87"/>
    <w:rsid w:val="00DA7BEB"/>
    <w:rsid w:val="00DC0728"/>
    <w:rsid w:val="00DC37C0"/>
    <w:rsid w:val="00DE4DFC"/>
    <w:rsid w:val="00E07A49"/>
    <w:rsid w:val="00E177E9"/>
    <w:rsid w:val="00E40129"/>
    <w:rsid w:val="00EE106E"/>
    <w:rsid w:val="00F22481"/>
    <w:rsid w:val="00F26F99"/>
    <w:rsid w:val="00F65E6B"/>
    <w:rsid w:val="00FA3F8D"/>
    <w:rsid w:val="00FD1365"/>
    <w:rsid w:val="00FF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0D06F4"/>
  <w15:chartTrackingRefBased/>
  <w15:docId w15:val="{E4592501-14B7-4431-A4FC-A062909F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3626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72C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C672C8"/>
    <w:rPr>
      <w:sz w:val="24"/>
      <w:szCs w:val="24"/>
    </w:rPr>
  </w:style>
  <w:style w:type="paragraph" w:styleId="a6">
    <w:name w:val="footer"/>
    <w:basedOn w:val="a"/>
    <w:link w:val="a7"/>
    <w:rsid w:val="00C67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72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　　　　　　　　　　　　　　　　　　　　　　　　　　　　　　　　　　　　　　（用紙Ａ４）</vt:lpstr>
      <vt:lpstr>第１１号様式　　　　　　　　　　　　　　　　　　　　　　　　　　　　　　　　　　　　　　（用紙Ａ４）</vt:lpstr>
    </vt:vector>
  </TitlesOfParts>
  <Company>財政管理課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第１１号様式　　　　　　　　　　　　　　　　　　　　　　　　　　　　　　　　　　　　　　（用紙Ａ４）</dc:title>
  <dc:subject/>
  <dc:creator>kanri02</dc:creator>
  <cp:keywords/>
  <dc:description/>
  <cp:lastModifiedBy>u07@city.sanyo-onoda.local</cp:lastModifiedBy>
  <cp:revision>3</cp:revision>
  <cp:lastPrinted>2021-10-29T06:48:00Z</cp:lastPrinted>
  <dcterms:created xsi:type="dcterms:W3CDTF">2023-10-03T02:45:00Z</dcterms:created>
  <dcterms:modified xsi:type="dcterms:W3CDTF">2023-10-04T02:14:00Z</dcterms:modified>
</cp:coreProperties>
</file>